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6B55" w14:textId="5E636F32" w:rsidR="006E41C0" w:rsidRPr="006E41C0" w:rsidRDefault="006E41C0" w:rsidP="00C54728">
      <w:pPr>
        <w:spacing w:after="0"/>
        <w:rPr>
          <w:rFonts w:ascii="Harrington" w:hAnsi="Harrington"/>
          <w:sz w:val="18"/>
          <w:szCs w:val="18"/>
        </w:rPr>
      </w:pPr>
      <w:r>
        <w:rPr>
          <w:rFonts w:ascii="Harrington" w:hAnsi="Harrington"/>
          <w:b/>
          <w:sz w:val="52"/>
          <w:szCs w:val="52"/>
        </w:rPr>
        <w:t xml:space="preserve"> </w:t>
      </w:r>
      <w:r>
        <w:rPr>
          <w:rFonts w:ascii="Harrington" w:hAnsi="Harrington"/>
          <w:b/>
          <w:sz w:val="52"/>
          <w:szCs w:val="52"/>
        </w:rPr>
        <w:tab/>
      </w:r>
    </w:p>
    <w:p w14:paraId="25341EC7" w14:textId="77777777" w:rsidR="006E41C0" w:rsidRDefault="006E41C0" w:rsidP="005073E2">
      <w:pPr>
        <w:jc w:val="center"/>
        <w:rPr>
          <w:rFonts w:ascii="Harrington" w:hAnsi="Harrington"/>
          <w:b/>
          <w:sz w:val="52"/>
          <w:szCs w:val="52"/>
        </w:rPr>
      </w:pPr>
    </w:p>
    <w:p w14:paraId="5B8D7030" w14:textId="797386F2" w:rsidR="00EF6C3E" w:rsidRPr="00EF6C3E" w:rsidRDefault="00945D9D" w:rsidP="00EF6C3E">
      <w:pPr>
        <w:jc w:val="center"/>
        <w:rPr>
          <w:rFonts w:ascii="Harrington" w:hAnsi="Harrington"/>
          <w:b/>
          <w:sz w:val="52"/>
          <w:szCs w:val="52"/>
        </w:rPr>
      </w:pPr>
      <w:r>
        <w:rPr>
          <w:rFonts w:ascii="Harrington" w:hAnsi="Harrington"/>
          <w:b/>
          <w:sz w:val="52"/>
          <w:szCs w:val="52"/>
        </w:rPr>
        <w:t xml:space="preserve">BBQ </w:t>
      </w:r>
      <w:r w:rsidR="003C30CE">
        <w:rPr>
          <w:rFonts w:ascii="Harrington" w:hAnsi="Harrington"/>
          <w:b/>
          <w:sz w:val="52"/>
          <w:szCs w:val="52"/>
        </w:rPr>
        <w:t xml:space="preserve"> Compleet</w:t>
      </w:r>
    </w:p>
    <w:p w14:paraId="31116FAD" w14:textId="77777777" w:rsidR="005073E2" w:rsidRPr="00947B81" w:rsidRDefault="005073E2" w:rsidP="005073E2">
      <w:pPr>
        <w:tabs>
          <w:tab w:val="left" w:pos="2070"/>
        </w:tabs>
        <w:spacing w:after="0" w:line="240" w:lineRule="auto"/>
        <w:rPr>
          <w:rFonts w:ascii="Arial" w:hAnsi="Arial" w:cs="Arial"/>
        </w:rPr>
      </w:pPr>
    </w:p>
    <w:p w14:paraId="6E9AD9BF" w14:textId="3329177E" w:rsidR="00797E3A" w:rsidRPr="00947B81" w:rsidRDefault="00ED24E8" w:rsidP="00A569C8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  <w:b/>
        </w:rPr>
        <w:t>BBQ</w:t>
      </w:r>
      <w:r w:rsidRPr="00947B81">
        <w:rPr>
          <w:rFonts w:ascii="Arial" w:hAnsi="Arial" w:cs="Arial"/>
          <w:b/>
        </w:rPr>
        <w:tab/>
      </w:r>
      <w:r w:rsidR="00DF1D07">
        <w:rPr>
          <w:rFonts w:ascii="Arial" w:hAnsi="Arial" w:cs="Arial"/>
          <w:b/>
        </w:rPr>
        <w:t xml:space="preserve"> </w:t>
      </w:r>
    </w:p>
    <w:p w14:paraId="45A0703E" w14:textId="77777777" w:rsidR="00797E3A" w:rsidRPr="00947B81" w:rsidRDefault="003C30CE" w:rsidP="007B59DB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</w:rPr>
        <w:t>Biefspies (in kruidenboter gemarineerde biefstukjes)</w:t>
      </w:r>
    </w:p>
    <w:p w14:paraId="36FEDE1B" w14:textId="2418EF72" w:rsidR="00EF6C3E" w:rsidRPr="00947B81" w:rsidRDefault="00947B81" w:rsidP="007B59DB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proofErr w:type="spellStart"/>
      <w:r w:rsidRPr="00947B81">
        <w:rPr>
          <w:rFonts w:ascii="Arial" w:hAnsi="Arial" w:cs="Arial"/>
        </w:rPr>
        <w:t>Näckensteak</w:t>
      </w:r>
      <w:proofErr w:type="spellEnd"/>
    </w:p>
    <w:p w14:paraId="6BA69CDD" w14:textId="316E42AF" w:rsidR="00947B81" w:rsidRPr="00947B81" w:rsidRDefault="00947B81" w:rsidP="007B59DB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</w:rPr>
        <w:t>Saté (kip/varken)</w:t>
      </w:r>
    </w:p>
    <w:p w14:paraId="6E00F043" w14:textId="655A6A8F" w:rsidR="00947B81" w:rsidRPr="00947B81" w:rsidRDefault="00947B81" w:rsidP="007B59DB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</w:rPr>
        <w:t>Kip op stok</w:t>
      </w:r>
    </w:p>
    <w:p w14:paraId="6B0A2160" w14:textId="2940D33A" w:rsidR="00947B81" w:rsidRPr="00947B81" w:rsidRDefault="00947B81" w:rsidP="00947B81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</w:rPr>
        <w:t>Hamburger</w:t>
      </w:r>
    </w:p>
    <w:p w14:paraId="36F4331C" w14:textId="77777777" w:rsidR="00947B81" w:rsidRPr="00947B81" w:rsidRDefault="00947B81" w:rsidP="00947B81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04A69239" w14:textId="42D61906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Salade</w:t>
      </w:r>
      <w:r w:rsidR="001F6BC2">
        <w:rPr>
          <w:rFonts w:ascii="Arial" w:hAnsi="Arial" w:cs="Arial"/>
          <w:b/>
        </w:rPr>
        <w:t xml:space="preserve"> (200 gram per persoon)</w:t>
      </w:r>
    </w:p>
    <w:p w14:paraId="0544493C" w14:textId="77777777" w:rsidR="00947B81" w:rsidRPr="00947B81" w:rsidRDefault="00947B81" w:rsidP="00947B81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</w:rPr>
        <w:t>Rundvlees salade</w:t>
      </w:r>
    </w:p>
    <w:p w14:paraId="512E72D4" w14:textId="6A85C76F" w:rsidR="00947B81" w:rsidRPr="00947B81" w:rsidRDefault="00947B81" w:rsidP="00947B81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</w:rPr>
        <w:t>Scharrel salade</w:t>
      </w:r>
    </w:p>
    <w:p w14:paraId="26ED566C" w14:textId="77777777" w:rsidR="00947B81" w:rsidRPr="00947B81" w:rsidRDefault="00947B81" w:rsidP="00947B81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740F0EB7" w14:textId="7F18F28C" w:rsidR="00036D68" w:rsidRDefault="00036D68" w:rsidP="00036D68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Stokbrood</w:t>
      </w:r>
    </w:p>
    <w:p w14:paraId="7B1DDA1E" w14:textId="3681E935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Kruidenboter</w:t>
      </w:r>
    </w:p>
    <w:p w14:paraId="00B46A09" w14:textId="77777777" w:rsidR="00036D68" w:rsidRPr="00947B81" w:rsidRDefault="00036D68" w:rsidP="00036D68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3 verschillende BBQ sauzen</w:t>
      </w:r>
    </w:p>
    <w:p w14:paraId="24548FF2" w14:textId="77777777" w:rsidR="00036D68" w:rsidRPr="00947B81" w:rsidRDefault="00036D68" w:rsidP="00036D68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 xml:space="preserve">Pindasaus in </w:t>
      </w:r>
      <w:proofErr w:type="spellStart"/>
      <w:r w:rsidRPr="00947B81">
        <w:rPr>
          <w:rFonts w:ascii="Arial" w:hAnsi="Arial" w:cs="Arial"/>
          <w:b/>
        </w:rPr>
        <w:t>hotpot</w:t>
      </w:r>
      <w:proofErr w:type="spellEnd"/>
    </w:p>
    <w:p w14:paraId="69834D97" w14:textId="77777777" w:rsidR="00036D68" w:rsidRPr="00947B81" w:rsidRDefault="00036D68" w:rsidP="00036D68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Milieuvriendelijke borden en bestek</w:t>
      </w:r>
    </w:p>
    <w:p w14:paraId="1A4FAFF2" w14:textId="77777777" w:rsidR="00EF6C3E" w:rsidRPr="00947B81" w:rsidRDefault="00EF6C3E" w:rsidP="00EF6C3E">
      <w:p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</w:p>
    <w:p w14:paraId="7E1D8B10" w14:textId="77777777" w:rsidR="00EF6C3E" w:rsidRPr="00947B81" w:rsidRDefault="00EF6C3E" w:rsidP="00EF6C3E">
      <w:pPr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Barbecue</w:t>
      </w:r>
    </w:p>
    <w:p w14:paraId="4E6CCED6" w14:textId="77777777" w:rsidR="003C30CE" w:rsidRPr="00ED24E8" w:rsidRDefault="003C30CE" w:rsidP="003C30CE">
      <w:pPr>
        <w:pStyle w:val="Lijstalinea"/>
        <w:tabs>
          <w:tab w:val="left" w:pos="2070"/>
        </w:tabs>
        <w:spacing w:after="0" w:line="240" w:lineRule="auto"/>
        <w:ind w:left="2430"/>
        <w:rPr>
          <w:rFonts w:ascii="Comic Sans MS" w:hAnsi="Comic Sans MS"/>
          <w:b/>
          <w:sz w:val="18"/>
          <w:szCs w:val="18"/>
        </w:rPr>
      </w:pPr>
    </w:p>
    <w:p w14:paraId="3F47C27B" w14:textId="77777777" w:rsidR="00BE48C4" w:rsidRDefault="00BE48C4" w:rsidP="00BE48C4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3EFCC140" w14:textId="77777777" w:rsidR="00F47791" w:rsidRDefault="00F47791" w:rsidP="00BE48C4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018E828E" w14:textId="4ED86549" w:rsidR="00F47791" w:rsidRDefault="00947B81" w:rsidP="00F47791">
      <w:pPr>
        <w:pStyle w:val="Lijstalinea"/>
        <w:tabs>
          <w:tab w:val="left" w:pos="2070"/>
        </w:tabs>
        <w:spacing w:after="0"/>
        <w:ind w:left="0"/>
        <w:jc w:val="center"/>
        <w:rPr>
          <w:rFonts w:ascii="Harrington" w:hAnsi="Harrington"/>
          <w:b/>
          <w:sz w:val="40"/>
          <w:szCs w:val="40"/>
          <w:u w:val="single"/>
        </w:rPr>
      </w:pPr>
      <w:r>
        <w:rPr>
          <w:rFonts w:ascii="Harrington" w:hAnsi="Harrington"/>
          <w:b/>
          <w:sz w:val="40"/>
          <w:szCs w:val="40"/>
          <w:u w:val="single"/>
        </w:rPr>
        <w:t>€</w:t>
      </w:r>
      <w:r w:rsidR="007E18D4">
        <w:rPr>
          <w:rFonts w:ascii="Harrington" w:hAnsi="Harrington"/>
          <w:b/>
          <w:sz w:val="40"/>
          <w:szCs w:val="40"/>
          <w:u w:val="single"/>
        </w:rPr>
        <w:t>1</w:t>
      </w:r>
      <w:r w:rsidR="003F690E">
        <w:rPr>
          <w:rFonts w:ascii="Harrington" w:hAnsi="Harrington"/>
          <w:b/>
          <w:sz w:val="40"/>
          <w:szCs w:val="40"/>
          <w:u w:val="single"/>
        </w:rPr>
        <w:t>9.95</w:t>
      </w:r>
      <w:r>
        <w:rPr>
          <w:rFonts w:ascii="Harrington" w:hAnsi="Harrington"/>
          <w:b/>
          <w:sz w:val="40"/>
          <w:szCs w:val="40"/>
          <w:u w:val="single"/>
        </w:rPr>
        <w:t xml:space="preserve"> per persoon</w:t>
      </w:r>
    </w:p>
    <w:p w14:paraId="53332DF1" w14:textId="77777777" w:rsidR="00945D9D" w:rsidRPr="00945D9D" w:rsidRDefault="00945D9D" w:rsidP="00945D9D">
      <w:pPr>
        <w:tabs>
          <w:tab w:val="left" w:pos="207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p w14:paraId="7204C649" w14:textId="77777777" w:rsidR="003C30CE" w:rsidRDefault="003C30CE" w:rsidP="00947B81">
      <w:pPr>
        <w:pStyle w:val="Lijstalinea"/>
        <w:tabs>
          <w:tab w:val="left" w:pos="2070"/>
        </w:tabs>
        <w:spacing w:after="0"/>
        <w:ind w:left="0"/>
        <w:rPr>
          <w:rFonts w:ascii="Comic Sans MS" w:hAnsi="Comic Sans MS"/>
          <w:sz w:val="20"/>
          <w:szCs w:val="20"/>
        </w:rPr>
      </w:pPr>
    </w:p>
    <w:p w14:paraId="3C37CDF0" w14:textId="5725E55E" w:rsidR="00941604" w:rsidRDefault="00941604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63DD342B" w14:textId="38273A7A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53FB2087" w14:textId="641BBC73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171966B7" w14:textId="44863347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6B69F87E" w14:textId="5B6EE179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47CCC7C8" w14:textId="161921EB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5D36FB2D" w14:textId="214EE024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69F9830B" w14:textId="24251F27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3F28F30F" w14:textId="210162C3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4D36A449" w14:textId="44496F5E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504243BC" w14:textId="192D744B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2EED9809" w14:textId="77777777" w:rsidR="00C54728" w:rsidRDefault="00C54728" w:rsidP="00947B81">
      <w:pPr>
        <w:spacing w:after="0"/>
        <w:rPr>
          <w:noProof/>
          <w:lang w:eastAsia="nl-NL"/>
        </w:rPr>
      </w:pPr>
    </w:p>
    <w:p w14:paraId="3239FDBF" w14:textId="77777777" w:rsidR="00C54728" w:rsidRDefault="00C54728" w:rsidP="00947B81">
      <w:pPr>
        <w:spacing w:after="0"/>
        <w:rPr>
          <w:noProof/>
          <w:lang w:eastAsia="nl-NL"/>
        </w:rPr>
      </w:pPr>
    </w:p>
    <w:p w14:paraId="1F9BC8B7" w14:textId="77777777" w:rsidR="00C54728" w:rsidRDefault="00C54728" w:rsidP="00947B81">
      <w:pPr>
        <w:spacing w:after="0"/>
        <w:rPr>
          <w:noProof/>
          <w:lang w:eastAsia="nl-NL"/>
        </w:rPr>
      </w:pPr>
    </w:p>
    <w:p w14:paraId="6CE02208" w14:textId="75C848BF" w:rsidR="00947B81" w:rsidRDefault="00947B81" w:rsidP="00947B81">
      <w:pPr>
        <w:spacing w:after="0"/>
        <w:rPr>
          <w:rFonts w:ascii="Harrington" w:hAnsi="Harrington"/>
          <w:b/>
          <w:sz w:val="18"/>
          <w:szCs w:val="18"/>
        </w:rPr>
      </w:pPr>
      <w:r>
        <w:rPr>
          <w:rFonts w:ascii="Harrington" w:hAnsi="Harrington"/>
          <w:b/>
          <w:sz w:val="52"/>
          <w:szCs w:val="52"/>
        </w:rPr>
        <w:t xml:space="preserve"> </w:t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</w:p>
    <w:p w14:paraId="0275A783" w14:textId="77777777" w:rsidR="00947B81" w:rsidRDefault="00947B81" w:rsidP="00947B81">
      <w:pPr>
        <w:jc w:val="center"/>
        <w:rPr>
          <w:rFonts w:ascii="Harrington" w:hAnsi="Harrington"/>
          <w:b/>
          <w:sz w:val="52"/>
          <w:szCs w:val="52"/>
        </w:rPr>
      </w:pPr>
    </w:p>
    <w:p w14:paraId="76A7FF50" w14:textId="194D305C" w:rsidR="00947B81" w:rsidRPr="00EF6C3E" w:rsidRDefault="00947B81" w:rsidP="00947B81">
      <w:pPr>
        <w:jc w:val="center"/>
        <w:rPr>
          <w:rFonts w:ascii="Harrington" w:hAnsi="Harrington"/>
          <w:b/>
          <w:sz w:val="52"/>
          <w:szCs w:val="52"/>
        </w:rPr>
      </w:pPr>
      <w:r>
        <w:rPr>
          <w:rFonts w:ascii="Harrington" w:hAnsi="Harrington"/>
          <w:b/>
          <w:sz w:val="52"/>
          <w:szCs w:val="52"/>
        </w:rPr>
        <w:t>BBQ  Lu</w:t>
      </w:r>
      <w:r w:rsidR="00203B39">
        <w:rPr>
          <w:rFonts w:ascii="Harrington" w:hAnsi="Harrington"/>
          <w:b/>
          <w:sz w:val="52"/>
          <w:szCs w:val="52"/>
        </w:rPr>
        <w:t>x</w:t>
      </w:r>
      <w:r>
        <w:rPr>
          <w:rFonts w:ascii="Harrington" w:hAnsi="Harrington"/>
          <w:b/>
          <w:sz w:val="52"/>
          <w:szCs w:val="52"/>
        </w:rPr>
        <w:t>e compleet</w:t>
      </w:r>
    </w:p>
    <w:p w14:paraId="25FA9F25" w14:textId="77777777" w:rsidR="00947B81" w:rsidRPr="00947B81" w:rsidRDefault="00947B81" w:rsidP="00947B81">
      <w:pPr>
        <w:tabs>
          <w:tab w:val="left" w:pos="2070"/>
        </w:tabs>
        <w:spacing w:after="0" w:line="240" w:lineRule="auto"/>
        <w:rPr>
          <w:rFonts w:ascii="Arial" w:hAnsi="Arial" w:cs="Arial"/>
        </w:rPr>
      </w:pPr>
    </w:p>
    <w:p w14:paraId="23FFBA13" w14:textId="5913F98C" w:rsidR="00947B81" w:rsidRPr="00947B81" w:rsidRDefault="00947B81" w:rsidP="00F1193A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  <w:b/>
        </w:rPr>
        <w:t>BBQ</w:t>
      </w:r>
      <w:r w:rsidRPr="00947B81">
        <w:rPr>
          <w:rFonts w:ascii="Arial" w:hAnsi="Arial" w:cs="Arial"/>
          <w:b/>
        </w:rPr>
        <w:tab/>
      </w:r>
    </w:p>
    <w:p w14:paraId="1CF19B8B" w14:textId="121F4857" w:rsidR="00947B81" w:rsidRDefault="00947B81" w:rsidP="00947B81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Pampasteak (een filetlapje aan stok met spek)</w:t>
      </w:r>
    </w:p>
    <w:p w14:paraId="6D1B1203" w14:textId="6DCE1FA4" w:rsidR="00947B81" w:rsidRDefault="00947B81" w:rsidP="00947B81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Varkenshaasspies</w:t>
      </w:r>
    </w:p>
    <w:p w14:paraId="17A0CFD1" w14:textId="68836DF7" w:rsidR="00947B81" w:rsidRDefault="00947B81" w:rsidP="00947B81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Beefburger</w:t>
      </w:r>
    </w:p>
    <w:p w14:paraId="151E821D" w14:textId="3056B0A1" w:rsidR="00947B81" w:rsidRDefault="00947B81" w:rsidP="00947B81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Rundersteak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ribeye</w:t>
      </w:r>
      <w:proofErr w:type="spellEnd"/>
      <w:r>
        <w:rPr>
          <w:rFonts w:ascii="Arial" w:hAnsi="Arial" w:cs="Arial"/>
        </w:rPr>
        <w:t>-steak</w:t>
      </w:r>
    </w:p>
    <w:p w14:paraId="08C2E9BB" w14:textId="1F6D07C3" w:rsidR="00947B81" w:rsidRDefault="00947B81" w:rsidP="00947B81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Kip op stok</w:t>
      </w:r>
    </w:p>
    <w:p w14:paraId="34CF93DD" w14:textId="77777777" w:rsidR="00947B81" w:rsidRPr="00947B81" w:rsidRDefault="00947B81" w:rsidP="00947B81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7BE8ECC6" w14:textId="76842013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Salade</w:t>
      </w:r>
      <w:r w:rsidR="001F6BC2">
        <w:rPr>
          <w:rFonts w:ascii="Arial" w:hAnsi="Arial" w:cs="Arial"/>
          <w:b/>
        </w:rPr>
        <w:t xml:space="preserve"> (200 gram per persoon)</w:t>
      </w:r>
    </w:p>
    <w:p w14:paraId="31D05A7F" w14:textId="77777777" w:rsidR="00947B81" w:rsidRPr="00947B81" w:rsidRDefault="00947B81" w:rsidP="00947B81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</w:rPr>
        <w:t>Rundvlees salade</w:t>
      </w:r>
    </w:p>
    <w:p w14:paraId="212C89A3" w14:textId="77777777" w:rsidR="00947B81" w:rsidRPr="00947B81" w:rsidRDefault="00947B81" w:rsidP="00947B81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</w:rPr>
        <w:t>Scharrel salade</w:t>
      </w:r>
    </w:p>
    <w:p w14:paraId="44A90157" w14:textId="77777777" w:rsidR="00947B81" w:rsidRPr="00947B81" w:rsidRDefault="00947B81" w:rsidP="00947B81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22A53941" w14:textId="4930E3B1" w:rsid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Stokbrood</w:t>
      </w:r>
    </w:p>
    <w:p w14:paraId="739BEAC5" w14:textId="26F5621A" w:rsid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Kruidenboter</w:t>
      </w:r>
    </w:p>
    <w:p w14:paraId="2EC13C5D" w14:textId="392183ED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Tapenade</w:t>
      </w:r>
      <w:proofErr w:type="spellEnd"/>
    </w:p>
    <w:p w14:paraId="37923381" w14:textId="77777777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3 verschillende BBQ sauzen</w:t>
      </w:r>
    </w:p>
    <w:p w14:paraId="7ECE9AE0" w14:textId="77777777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 xml:space="preserve">Pindasaus in </w:t>
      </w:r>
      <w:proofErr w:type="spellStart"/>
      <w:r w:rsidRPr="00947B81">
        <w:rPr>
          <w:rFonts w:ascii="Arial" w:hAnsi="Arial" w:cs="Arial"/>
          <w:b/>
        </w:rPr>
        <w:t>hotpot</w:t>
      </w:r>
      <w:proofErr w:type="spellEnd"/>
    </w:p>
    <w:p w14:paraId="611B0658" w14:textId="77777777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Milieuvriendelijke borden en bestek</w:t>
      </w:r>
    </w:p>
    <w:p w14:paraId="64CF3F86" w14:textId="77777777" w:rsidR="00947B81" w:rsidRPr="00947B81" w:rsidRDefault="00947B81" w:rsidP="00947B81">
      <w:p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</w:p>
    <w:p w14:paraId="7DC4E48C" w14:textId="77777777" w:rsidR="00947B81" w:rsidRPr="00947B81" w:rsidRDefault="00947B81" w:rsidP="00947B81">
      <w:pPr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Barbecue</w:t>
      </w:r>
    </w:p>
    <w:p w14:paraId="0580CC25" w14:textId="77777777" w:rsidR="00947B81" w:rsidRPr="00ED24E8" w:rsidRDefault="00947B81" w:rsidP="00947B81">
      <w:pPr>
        <w:pStyle w:val="Lijstalinea"/>
        <w:tabs>
          <w:tab w:val="left" w:pos="2070"/>
        </w:tabs>
        <w:spacing w:after="0" w:line="240" w:lineRule="auto"/>
        <w:ind w:left="2430"/>
        <w:rPr>
          <w:rFonts w:ascii="Comic Sans MS" w:hAnsi="Comic Sans MS"/>
          <w:b/>
          <w:sz w:val="18"/>
          <w:szCs w:val="18"/>
        </w:rPr>
      </w:pPr>
    </w:p>
    <w:p w14:paraId="39244F87" w14:textId="77777777" w:rsidR="00947B81" w:rsidRDefault="00947B81" w:rsidP="00947B81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410BCEB3" w14:textId="77777777" w:rsidR="00947B81" w:rsidRDefault="00947B81" w:rsidP="00947B81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7D058F00" w14:textId="2FF7085F" w:rsidR="00947B81" w:rsidRDefault="00947B81" w:rsidP="00947B81">
      <w:pPr>
        <w:pStyle w:val="Lijstalinea"/>
        <w:tabs>
          <w:tab w:val="left" w:pos="2070"/>
        </w:tabs>
        <w:spacing w:after="0"/>
        <w:ind w:left="0"/>
        <w:jc w:val="center"/>
        <w:rPr>
          <w:rFonts w:ascii="Harrington" w:hAnsi="Harrington"/>
          <w:b/>
          <w:sz w:val="40"/>
          <w:szCs w:val="40"/>
          <w:u w:val="single"/>
        </w:rPr>
      </w:pPr>
      <w:r>
        <w:rPr>
          <w:rFonts w:ascii="Harrington" w:hAnsi="Harrington"/>
          <w:b/>
          <w:sz w:val="40"/>
          <w:szCs w:val="40"/>
          <w:u w:val="single"/>
        </w:rPr>
        <w:t>€</w:t>
      </w:r>
      <w:r w:rsidR="00C54728">
        <w:rPr>
          <w:rFonts w:ascii="Harrington" w:hAnsi="Harrington"/>
          <w:b/>
          <w:sz w:val="40"/>
          <w:szCs w:val="40"/>
          <w:u w:val="single"/>
        </w:rPr>
        <w:t>2</w:t>
      </w:r>
      <w:r w:rsidR="003F690E">
        <w:rPr>
          <w:rFonts w:ascii="Harrington" w:hAnsi="Harrington"/>
          <w:b/>
          <w:sz w:val="40"/>
          <w:szCs w:val="40"/>
          <w:u w:val="single"/>
        </w:rPr>
        <w:t>2.95</w:t>
      </w:r>
      <w:r>
        <w:rPr>
          <w:rFonts w:ascii="Harrington" w:hAnsi="Harrington"/>
          <w:b/>
          <w:sz w:val="40"/>
          <w:szCs w:val="40"/>
          <w:u w:val="single"/>
        </w:rPr>
        <w:t xml:space="preserve"> per persoon</w:t>
      </w:r>
    </w:p>
    <w:p w14:paraId="594BFB5E" w14:textId="77777777" w:rsidR="00947B81" w:rsidRPr="00945D9D" w:rsidRDefault="00947B81" w:rsidP="00947B81">
      <w:pPr>
        <w:tabs>
          <w:tab w:val="left" w:pos="207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p w14:paraId="52F73577" w14:textId="77777777" w:rsidR="00947B81" w:rsidRDefault="00947B81" w:rsidP="00947B81">
      <w:pPr>
        <w:pStyle w:val="Lijstalinea"/>
        <w:tabs>
          <w:tab w:val="left" w:pos="2070"/>
        </w:tabs>
        <w:spacing w:after="0"/>
        <w:ind w:left="0"/>
        <w:rPr>
          <w:rFonts w:ascii="Comic Sans MS" w:hAnsi="Comic Sans MS"/>
          <w:sz w:val="20"/>
          <w:szCs w:val="20"/>
        </w:rPr>
      </w:pPr>
    </w:p>
    <w:p w14:paraId="27C93417" w14:textId="12A5342B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66CEFF6E" w14:textId="2E2A0670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1D45CA9C" w14:textId="197A86EF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0C974483" w14:textId="222C0638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0DF767C4" w14:textId="67548060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2FCDC93A" w14:textId="04AD948F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1228E74D" w14:textId="463E3509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5B857FB9" w14:textId="2B81B3CD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29DB7FEA" w14:textId="64C6EF93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3EE1C3C0" w14:textId="761F856C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324E76EC" w14:textId="07350ACA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18EB8CB3" w14:textId="1F81740A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67BFEB92" w14:textId="7F9CD0C2" w:rsidR="00947B81" w:rsidRDefault="00947B81" w:rsidP="00947B81">
      <w:pPr>
        <w:spacing w:after="0"/>
        <w:rPr>
          <w:rFonts w:ascii="Harrington" w:hAnsi="Harrington"/>
          <w:b/>
          <w:sz w:val="18"/>
          <w:szCs w:val="18"/>
        </w:rPr>
      </w:pPr>
      <w:r>
        <w:rPr>
          <w:rFonts w:ascii="Harrington" w:hAnsi="Harrington"/>
          <w:b/>
          <w:sz w:val="52"/>
          <w:szCs w:val="52"/>
        </w:rPr>
        <w:t xml:space="preserve"> </w:t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</w:p>
    <w:p w14:paraId="0C4C7C1F" w14:textId="77777777" w:rsidR="00947B81" w:rsidRDefault="00947B81" w:rsidP="00947B81">
      <w:pPr>
        <w:jc w:val="center"/>
        <w:rPr>
          <w:rFonts w:ascii="Harrington" w:hAnsi="Harrington"/>
          <w:b/>
          <w:sz w:val="52"/>
          <w:szCs w:val="52"/>
        </w:rPr>
      </w:pPr>
    </w:p>
    <w:p w14:paraId="6D4256CC" w14:textId="36C045D7" w:rsidR="00947B81" w:rsidRPr="00EF6C3E" w:rsidRDefault="00947B81" w:rsidP="00947B81">
      <w:pPr>
        <w:jc w:val="center"/>
        <w:rPr>
          <w:rFonts w:ascii="Harrington" w:hAnsi="Harrington"/>
          <w:b/>
          <w:sz w:val="52"/>
          <w:szCs w:val="52"/>
        </w:rPr>
      </w:pPr>
      <w:r>
        <w:rPr>
          <w:rFonts w:ascii="Harrington" w:hAnsi="Harrington"/>
          <w:b/>
          <w:sz w:val="52"/>
          <w:szCs w:val="52"/>
        </w:rPr>
        <w:lastRenderedPageBreak/>
        <w:t xml:space="preserve">BBQ  </w:t>
      </w:r>
      <w:r w:rsidR="001F6BC2">
        <w:rPr>
          <w:rFonts w:ascii="Harrington" w:hAnsi="Harrington"/>
          <w:b/>
          <w:sz w:val="52"/>
          <w:szCs w:val="52"/>
        </w:rPr>
        <w:t>Vega</w:t>
      </w:r>
      <w:r>
        <w:rPr>
          <w:rFonts w:ascii="Harrington" w:hAnsi="Harrington"/>
          <w:b/>
          <w:sz w:val="52"/>
          <w:szCs w:val="52"/>
        </w:rPr>
        <w:t xml:space="preserve"> compleet</w:t>
      </w:r>
    </w:p>
    <w:p w14:paraId="2508D063" w14:textId="77777777" w:rsidR="00947B81" w:rsidRPr="00947B81" w:rsidRDefault="00947B81" w:rsidP="00947B81">
      <w:pPr>
        <w:tabs>
          <w:tab w:val="left" w:pos="2070"/>
        </w:tabs>
        <w:spacing w:after="0" w:line="240" w:lineRule="auto"/>
        <w:rPr>
          <w:rFonts w:ascii="Arial" w:hAnsi="Arial" w:cs="Arial"/>
        </w:rPr>
      </w:pPr>
    </w:p>
    <w:p w14:paraId="5E2F3E9A" w14:textId="77777777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  <w:b/>
        </w:rPr>
        <w:t>BBQ</w:t>
      </w:r>
      <w:r w:rsidRPr="00947B81">
        <w:rPr>
          <w:rFonts w:ascii="Arial" w:hAnsi="Arial" w:cs="Arial"/>
          <w:b/>
        </w:rPr>
        <w:tab/>
      </w:r>
    </w:p>
    <w:p w14:paraId="5F01A0E4" w14:textId="0CB7D29C" w:rsidR="00947B81" w:rsidRDefault="001F6BC2" w:rsidP="001F6BC2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sleetjes variërend van:</w:t>
      </w:r>
    </w:p>
    <w:p w14:paraId="5D060117" w14:textId="26EDDFE0" w:rsidR="001F6BC2" w:rsidRDefault="001F6BC2" w:rsidP="001F6BC2">
      <w:pPr>
        <w:pStyle w:val="Lijstalinea"/>
        <w:numPr>
          <w:ilvl w:val="1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Tomaat</w:t>
      </w:r>
    </w:p>
    <w:p w14:paraId="76A1EC3B" w14:textId="0EB26D05" w:rsidR="001F6BC2" w:rsidRDefault="001F6BC2" w:rsidP="001F6BC2">
      <w:pPr>
        <w:pStyle w:val="Lijstalinea"/>
        <w:numPr>
          <w:ilvl w:val="1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Champion</w:t>
      </w:r>
      <w:proofErr w:type="spellEnd"/>
    </w:p>
    <w:p w14:paraId="6E0D07B8" w14:textId="109D873A" w:rsidR="001F6BC2" w:rsidRDefault="001F6BC2" w:rsidP="001F6BC2">
      <w:pPr>
        <w:pStyle w:val="Lijstalinea"/>
        <w:numPr>
          <w:ilvl w:val="1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Courgette</w:t>
      </w:r>
    </w:p>
    <w:p w14:paraId="06597EAF" w14:textId="623E6D67" w:rsidR="001F6BC2" w:rsidRDefault="001F6BC2" w:rsidP="001F6BC2">
      <w:pPr>
        <w:pStyle w:val="Lijstalinea"/>
        <w:numPr>
          <w:ilvl w:val="1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Krieltjes</w:t>
      </w:r>
    </w:p>
    <w:p w14:paraId="0FF800D5" w14:textId="7039FFB5" w:rsidR="001F6BC2" w:rsidRDefault="001F6BC2" w:rsidP="001F6BC2">
      <w:pPr>
        <w:pStyle w:val="Lijstalinea"/>
        <w:numPr>
          <w:ilvl w:val="1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Appel</w:t>
      </w:r>
    </w:p>
    <w:p w14:paraId="7C13B371" w14:textId="66729491" w:rsidR="001F6BC2" w:rsidRDefault="001F6BC2" w:rsidP="001F6BC2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vegaburger</w:t>
      </w:r>
      <w:proofErr w:type="spellEnd"/>
    </w:p>
    <w:p w14:paraId="54BA60E8" w14:textId="77777777" w:rsidR="001F6BC2" w:rsidRPr="001F6BC2" w:rsidRDefault="001F6BC2" w:rsidP="001F6BC2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5C862C88" w14:textId="2BEBF6DB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Salade</w:t>
      </w:r>
      <w:r w:rsidR="001F6BC2">
        <w:rPr>
          <w:rFonts w:ascii="Arial" w:hAnsi="Arial" w:cs="Arial"/>
          <w:b/>
        </w:rPr>
        <w:t xml:space="preserve"> (200 gram per persoon)</w:t>
      </w:r>
    </w:p>
    <w:p w14:paraId="71B004A7" w14:textId="54F5B613" w:rsidR="00947B81" w:rsidRPr="00947B81" w:rsidRDefault="001F6BC2" w:rsidP="00947B81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Groente salade (</w:t>
      </w:r>
      <w:proofErr w:type="spellStart"/>
      <w:r>
        <w:rPr>
          <w:rFonts w:ascii="Arial" w:hAnsi="Arial" w:cs="Arial"/>
        </w:rPr>
        <w:t>vegatarisch</w:t>
      </w:r>
      <w:proofErr w:type="spellEnd"/>
      <w:r>
        <w:rPr>
          <w:rFonts w:ascii="Arial" w:hAnsi="Arial" w:cs="Arial"/>
        </w:rPr>
        <w:t xml:space="preserve"> opgemaakt)</w:t>
      </w:r>
    </w:p>
    <w:p w14:paraId="08AF703C" w14:textId="77777777" w:rsidR="00947B81" w:rsidRPr="00947B81" w:rsidRDefault="00947B81" w:rsidP="00947B81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4D71611F" w14:textId="77777777" w:rsid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Stokbrood</w:t>
      </w:r>
    </w:p>
    <w:p w14:paraId="11A7CC5D" w14:textId="77777777" w:rsid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Kruidenboter</w:t>
      </w:r>
    </w:p>
    <w:p w14:paraId="5B7C318F" w14:textId="77777777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3 verschillende BBQ sauzen</w:t>
      </w:r>
    </w:p>
    <w:p w14:paraId="46863442" w14:textId="77777777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 xml:space="preserve">Pindasaus in </w:t>
      </w:r>
      <w:proofErr w:type="spellStart"/>
      <w:r w:rsidRPr="00947B81">
        <w:rPr>
          <w:rFonts w:ascii="Arial" w:hAnsi="Arial" w:cs="Arial"/>
          <w:b/>
        </w:rPr>
        <w:t>hotpot</w:t>
      </w:r>
      <w:proofErr w:type="spellEnd"/>
    </w:p>
    <w:p w14:paraId="258FA4BD" w14:textId="77777777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Milieuvriendelijke borden en bestek</w:t>
      </w:r>
    </w:p>
    <w:p w14:paraId="12AFBB8F" w14:textId="77777777" w:rsidR="00947B81" w:rsidRPr="00947B81" w:rsidRDefault="00947B81" w:rsidP="00947B81">
      <w:p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</w:p>
    <w:p w14:paraId="7ABB08B4" w14:textId="77777777" w:rsidR="00947B81" w:rsidRPr="00947B81" w:rsidRDefault="00947B81" w:rsidP="00947B81">
      <w:pPr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Barbecue</w:t>
      </w:r>
    </w:p>
    <w:p w14:paraId="7449E496" w14:textId="77777777" w:rsidR="00947B81" w:rsidRPr="00ED24E8" w:rsidRDefault="00947B81" w:rsidP="00947B81">
      <w:pPr>
        <w:pStyle w:val="Lijstalinea"/>
        <w:tabs>
          <w:tab w:val="left" w:pos="2070"/>
        </w:tabs>
        <w:spacing w:after="0" w:line="240" w:lineRule="auto"/>
        <w:ind w:left="2430"/>
        <w:rPr>
          <w:rFonts w:ascii="Comic Sans MS" w:hAnsi="Comic Sans MS"/>
          <w:b/>
          <w:sz w:val="18"/>
          <w:szCs w:val="18"/>
        </w:rPr>
      </w:pPr>
    </w:p>
    <w:p w14:paraId="51D350CB" w14:textId="77777777" w:rsidR="00947B81" w:rsidRDefault="00947B81" w:rsidP="00947B81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32CF50CA" w14:textId="77777777" w:rsidR="00947B81" w:rsidRDefault="00947B81" w:rsidP="00947B81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565B3571" w14:textId="39C81147" w:rsidR="00947B81" w:rsidRDefault="00947B81" w:rsidP="00947B81">
      <w:pPr>
        <w:pStyle w:val="Lijstalinea"/>
        <w:tabs>
          <w:tab w:val="left" w:pos="2070"/>
        </w:tabs>
        <w:spacing w:after="0"/>
        <w:ind w:left="0"/>
        <w:jc w:val="center"/>
        <w:rPr>
          <w:rFonts w:ascii="Harrington" w:hAnsi="Harrington"/>
          <w:b/>
          <w:sz w:val="40"/>
          <w:szCs w:val="40"/>
          <w:u w:val="single"/>
        </w:rPr>
      </w:pPr>
      <w:r>
        <w:rPr>
          <w:rFonts w:ascii="Harrington" w:hAnsi="Harrington"/>
          <w:b/>
          <w:sz w:val="40"/>
          <w:szCs w:val="40"/>
          <w:u w:val="single"/>
        </w:rPr>
        <w:t>€1</w:t>
      </w:r>
      <w:r w:rsidR="003F690E">
        <w:rPr>
          <w:rFonts w:ascii="Harrington" w:hAnsi="Harrington"/>
          <w:b/>
          <w:sz w:val="40"/>
          <w:szCs w:val="40"/>
          <w:u w:val="single"/>
        </w:rPr>
        <w:t xml:space="preserve">8.75 </w:t>
      </w:r>
      <w:r>
        <w:rPr>
          <w:rFonts w:ascii="Harrington" w:hAnsi="Harrington"/>
          <w:b/>
          <w:sz w:val="40"/>
          <w:szCs w:val="40"/>
          <w:u w:val="single"/>
        </w:rPr>
        <w:t>per persoon</w:t>
      </w:r>
    </w:p>
    <w:p w14:paraId="041E04A6" w14:textId="77777777" w:rsidR="00947B81" w:rsidRPr="00945D9D" w:rsidRDefault="00947B81" w:rsidP="00947B81">
      <w:pPr>
        <w:tabs>
          <w:tab w:val="left" w:pos="207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p w14:paraId="0EA50A8E" w14:textId="77777777" w:rsidR="00947B81" w:rsidRDefault="00947B81" w:rsidP="00947B81">
      <w:pPr>
        <w:pStyle w:val="Lijstalinea"/>
        <w:tabs>
          <w:tab w:val="left" w:pos="2070"/>
        </w:tabs>
        <w:spacing w:after="0"/>
        <w:ind w:left="0"/>
        <w:rPr>
          <w:rFonts w:ascii="Comic Sans MS" w:hAnsi="Comic Sans MS"/>
          <w:sz w:val="20"/>
          <w:szCs w:val="20"/>
        </w:rPr>
      </w:pPr>
    </w:p>
    <w:p w14:paraId="444D6246" w14:textId="7156DED3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2CAF4262" w14:textId="5A927BA6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409E652C" w14:textId="179C28F8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5CDC7FB8" w14:textId="121C9694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6DC97258" w14:textId="64349E37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51A694BF" w14:textId="7EA54B62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2649F34D" w14:textId="7E079ED2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0564D3EE" w14:textId="08230BD5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4389B0F6" w14:textId="1456AB41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5BF4A6F1" w14:textId="53B54C95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6D47D295" w14:textId="776691E4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34F7CA18" w14:textId="366FDBBD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7C4DB188" w14:textId="520B1A01" w:rsidR="00C54728" w:rsidRDefault="00C54728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0EF16804" w14:textId="77777777" w:rsidR="00C54728" w:rsidRDefault="00C54728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7736D7EE" w14:textId="5CBDFCEC" w:rsidR="001F6BC2" w:rsidRDefault="001F6BC2" w:rsidP="001F6BC2">
      <w:pPr>
        <w:spacing w:after="0"/>
        <w:rPr>
          <w:rFonts w:ascii="Harrington" w:hAnsi="Harrington"/>
          <w:b/>
          <w:sz w:val="18"/>
          <w:szCs w:val="18"/>
        </w:rPr>
      </w:pPr>
      <w:r>
        <w:rPr>
          <w:rFonts w:ascii="Harrington" w:hAnsi="Harrington"/>
          <w:b/>
          <w:sz w:val="52"/>
          <w:szCs w:val="52"/>
        </w:rPr>
        <w:t xml:space="preserve"> </w:t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</w:p>
    <w:p w14:paraId="61AB94B1" w14:textId="77777777" w:rsidR="001F6BC2" w:rsidRDefault="001F6BC2" w:rsidP="001F6BC2">
      <w:pPr>
        <w:jc w:val="center"/>
        <w:rPr>
          <w:rFonts w:ascii="Harrington" w:hAnsi="Harrington"/>
          <w:b/>
          <w:sz w:val="52"/>
          <w:szCs w:val="52"/>
        </w:rPr>
      </w:pPr>
    </w:p>
    <w:p w14:paraId="0E742544" w14:textId="172C74E4" w:rsidR="001F6BC2" w:rsidRPr="00EF6C3E" w:rsidRDefault="001F6BC2" w:rsidP="001F6BC2">
      <w:pPr>
        <w:jc w:val="center"/>
        <w:rPr>
          <w:rFonts w:ascii="Harrington" w:hAnsi="Harrington"/>
          <w:b/>
          <w:sz w:val="52"/>
          <w:szCs w:val="52"/>
        </w:rPr>
      </w:pPr>
      <w:r>
        <w:rPr>
          <w:rFonts w:ascii="Harrington" w:hAnsi="Harrington"/>
          <w:b/>
          <w:sz w:val="52"/>
          <w:szCs w:val="52"/>
        </w:rPr>
        <w:lastRenderedPageBreak/>
        <w:t xml:space="preserve">BBQ  </w:t>
      </w:r>
      <w:proofErr w:type="spellStart"/>
      <w:r>
        <w:rPr>
          <w:rFonts w:ascii="Harrington" w:hAnsi="Harrington"/>
          <w:b/>
          <w:sz w:val="52"/>
          <w:szCs w:val="52"/>
        </w:rPr>
        <w:t>Kids</w:t>
      </w:r>
      <w:proofErr w:type="spellEnd"/>
      <w:r>
        <w:rPr>
          <w:rFonts w:ascii="Harrington" w:hAnsi="Harrington"/>
          <w:b/>
          <w:sz w:val="52"/>
          <w:szCs w:val="52"/>
        </w:rPr>
        <w:t xml:space="preserve"> compleet</w:t>
      </w:r>
    </w:p>
    <w:p w14:paraId="18C668D0" w14:textId="77777777" w:rsidR="001F6BC2" w:rsidRPr="00947B81" w:rsidRDefault="001F6BC2" w:rsidP="001F6BC2">
      <w:pPr>
        <w:tabs>
          <w:tab w:val="left" w:pos="2070"/>
        </w:tabs>
        <w:spacing w:after="0" w:line="240" w:lineRule="auto"/>
        <w:rPr>
          <w:rFonts w:ascii="Arial" w:hAnsi="Arial" w:cs="Arial"/>
        </w:rPr>
      </w:pPr>
    </w:p>
    <w:p w14:paraId="0EAFB581" w14:textId="77777777" w:rsidR="001F6BC2" w:rsidRPr="00947B81" w:rsidRDefault="001F6BC2" w:rsidP="001F6BC2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  <w:b/>
        </w:rPr>
        <w:t>BBQ</w:t>
      </w:r>
      <w:r w:rsidRPr="00947B81">
        <w:rPr>
          <w:rFonts w:ascii="Arial" w:hAnsi="Arial" w:cs="Arial"/>
          <w:b/>
        </w:rPr>
        <w:tab/>
      </w:r>
    </w:p>
    <w:p w14:paraId="5F44021D" w14:textId="7184A9D3" w:rsidR="001F6BC2" w:rsidRDefault="001F6BC2" w:rsidP="001F6BC2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Hamburger</w:t>
      </w:r>
    </w:p>
    <w:p w14:paraId="0973F6D2" w14:textId="4C43E8E2" w:rsidR="001F6BC2" w:rsidRDefault="001F6BC2" w:rsidP="001F6BC2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Reuzenkipsaté (voorgegaard)</w:t>
      </w:r>
    </w:p>
    <w:p w14:paraId="644A124C" w14:textId="5920B553" w:rsidR="001F6BC2" w:rsidRDefault="001F6BC2" w:rsidP="001F6BC2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Varkenssaté</w:t>
      </w:r>
    </w:p>
    <w:p w14:paraId="56D92823" w14:textId="77777777" w:rsidR="001F6BC2" w:rsidRPr="00947B81" w:rsidRDefault="001F6BC2" w:rsidP="001F6BC2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4F12088C" w14:textId="3008E9B7" w:rsidR="001F6BC2" w:rsidRDefault="001F6BC2" w:rsidP="001F6BC2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Salade</w:t>
      </w:r>
      <w:r>
        <w:rPr>
          <w:rFonts w:ascii="Arial" w:hAnsi="Arial" w:cs="Arial"/>
          <w:b/>
        </w:rPr>
        <w:t xml:space="preserve"> (100 gram per persoon)</w:t>
      </w:r>
    </w:p>
    <w:p w14:paraId="60FADD4E" w14:textId="77777777" w:rsidR="001F6BC2" w:rsidRPr="00947B81" w:rsidRDefault="001F6BC2" w:rsidP="001F6BC2">
      <w:pPr>
        <w:pStyle w:val="Lijstalinea"/>
        <w:tabs>
          <w:tab w:val="left" w:pos="2070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01DEBFED" w14:textId="77777777" w:rsidR="001F6BC2" w:rsidRPr="00947B81" w:rsidRDefault="001F6BC2" w:rsidP="001F6BC2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</w:rPr>
        <w:t>Rundvlees salade</w:t>
      </w:r>
    </w:p>
    <w:p w14:paraId="59758B23" w14:textId="77777777" w:rsidR="001F6BC2" w:rsidRPr="00947B81" w:rsidRDefault="001F6BC2" w:rsidP="001F6BC2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</w:rPr>
        <w:t>Scharrel salade</w:t>
      </w:r>
    </w:p>
    <w:p w14:paraId="0D67A5B9" w14:textId="77777777" w:rsidR="001F6BC2" w:rsidRPr="00947B81" w:rsidRDefault="001F6BC2" w:rsidP="001F6BC2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5C4D52D1" w14:textId="77777777" w:rsidR="001F6BC2" w:rsidRDefault="001F6BC2" w:rsidP="001F6BC2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Stokbrood</w:t>
      </w:r>
    </w:p>
    <w:p w14:paraId="1D6F0700" w14:textId="77777777" w:rsidR="001F6BC2" w:rsidRDefault="001F6BC2" w:rsidP="001F6BC2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Kruidenboter</w:t>
      </w:r>
    </w:p>
    <w:p w14:paraId="21E45A9E" w14:textId="77777777" w:rsidR="001F6BC2" w:rsidRPr="00947B81" w:rsidRDefault="001F6BC2" w:rsidP="001F6BC2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3 verschillende BBQ sauzen</w:t>
      </w:r>
    </w:p>
    <w:p w14:paraId="50753710" w14:textId="77777777" w:rsidR="001F6BC2" w:rsidRPr="00947B81" w:rsidRDefault="001F6BC2" w:rsidP="001F6BC2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 xml:space="preserve">Pindasaus in </w:t>
      </w:r>
      <w:proofErr w:type="spellStart"/>
      <w:r w:rsidRPr="00947B81">
        <w:rPr>
          <w:rFonts w:ascii="Arial" w:hAnsi="Arial" w:cs="Arial"/>
          <w:b/>
        </w:rPr>
        <w:t>hotpot</w:t>
      </w:r>
      <w:proofErr w:type="spellEnd"/>
    </w:p>
    <w:p w14:paraId="3BCE4E95" w14:textId="77777777" w:rsidR="001F6BC2" w:rsidRPr="00947B81" w:rsidRDefault="001F6BC2" w:rsidP="001F6BC2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Milieuvriendelijke borden en bestek</w:t>
      </w:r>
    </w:p>
    <w:p w14:paraId="74A987F0" w14:textId="77777777" w:rsidR="001F6BC2" w:rsidRPr="00947B81" w:rsidRDefault="001F6BC2" w:rsidP="001F6BC2">
      <w:p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</w:p>
    <w:p w14:paraId="26D0EBEA" w14:textId="77777777" w:rsidR="001F6BC2" w:rsidRPr="00947B81" w:rsidRDefault="001F6BC2" w:rsidP="001F6BC2">
      <w:pPr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Barbecue</w:t>
      </w:r>
    </w:p>
    <w:p w14:paraId="37F72EE0" w14:textId="77777777" w:rsidR="001F6BC2" w:rsidRPr="00ED24E8" w:rsidRDefault="001F6BC2" w:rsidP="001F6BC2">
      <w:pPr>
        <w:pStyle w:val="Lijstalinea"/>
        <w:tabs>
          <w:tab w:val="left" w:pos="2070"/>
        </w:tabs>
        <w:spacing w:after="0" w:line="240" w:lineRule="auto"/>
        <w:ind w:left="2430"/>
        <w:rPr>
          <w:rFonts w:ascii="Comic Sans MS" w:hAnsi="Comic Sans MS"/>
          <w:b/>
          <w:sz w:val="18"/>
          <w:szCs w:val="18"/>
        </w:rPr>
      </w:pPr>
    </w:p>
    <w:p w14:paraId="20CE0A10" w14:textId="77777777" w:rsidR="001F6BC2" w:rsidRDefault="001F6BC2" w:rsidP="001F6BC2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1B64D49E" w14:textId="77777777" w:rsidR="001F6BC2" w:rsidRDefault="001F6BC2" w:rsidP="001F6BC2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063D6BD9" w14:textId="7497C53E" w:rsidR="001F6BC2" w:rsidRDefault="001F6BC2" w:rsidP="001F6BC2">
      <w:pPr>
        <w:pStyle w:val="Lijstalinea"/>
        <w:tabs>
          <w:tab w:val="left" w:pos="2070"/>
        </w:tabs>
        <w:spacing w:after="0"/>
        <w:ind w:left="0"/>
        <w:jc w:val="center"/>
        <w:rPr>
          <w:rFonts w:ascii="Harrington" w:hAnsi="Harrington"/>
          <w:b/>
          <w:sz w:val="40"/>
          <w:szCs w:val="40"/>
          <w:u w:val="single"/>
        </w:rPr>
      </w:pPr>
      <w:r>
        <w:rPr>
          <w:rFonts w:ascii="Harrington" w:hAnsi="Harrington"/>
          <w:b/>
          <w:sz w:val="40"/>
          <w:szCs w:val="40"/>
          <w:u w:val="single"/>
        </w:rPr>
        <w:t>€</w:t>
      </w:r>
      <w:r w:rsidR="00C54728">
        <w:rPr>
          <w:rFonts w:ascii="Harrington" w:hAnsi="Harrington"/>
          <w:b/>
          <w:sz w:val="40"/>
          <w:szCs w:val="40"/>
          <w:u w:val="single"/>
        </w:rPr>
        <w:t>10.</w:t>
      </w:r>
      <w:r w:rsidR="003F690E">
        <w:rPr>
          <w:rFonts w:ascii="Harrington" w:hAnsi="Harrington"/>
          <w:b/>
          <w:sz w:val="40"/>
          <w:szCs w:val="40"/>
          <w:u w:val="single"/>
        </w:rPr>
        <w:t>75</w:t>
      </w:r>
      <w:r>
        <w:rPr>
          <w:rFonts w:ascii="Harrington" w:hAnsi="Harrington"/>
          <w:b/>
          <w:sz w:val="40"/>
          <w:szCs w:val="40"/>
          <w:u w:val="single"/>
        </w:rPr>
        <w:t xml:space="preserve"> per persoon</w:t>
      </w:r>
    </w:p>
    <w:p w14:paraId="7D5F0B04" w14:textId="77777777" w:rsidR="001F6BC2" w:rsidRPr="00945D9D" w:rsidRDefault="001F6BC2" w:rsidP="001F6BC2">
      <w:pPr>
        <w:tabs>
          <w:tab w:val="left" w:pos="207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p w14:paraId="42369895" w14:textId="77777777" w:rsidR="001F6BC2" w:rsidRDefault="001F6BC2" w:rsidP="001F6BC2">
      <w:pPr>
        <w:pStyle w:val="Lijstalinea"/>
        <w:tabs>
          <w:tab w:val="left" w:pos="2070"/>
        </w:tabs>
        <w:spacing w:after="0"/>
        <w:ind w:left="0"/>
        <w:rPr>
          <w:rFonts w:ascii="Comic Sans MS" w:hAnsi="Comic Sans MS"/>
          <w:sz w:val="20"/>
          <w:szCs w:val="20"/>
        </w:rPr>
      </w:pPr>
    </w:p>
    <w:p w14:paraId="1DBD035D" w14:textId="77777777" w:rsidR="001F6BC2" w:rsidRPr="007B59DB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sectPr w:rsidR="001F6BC2" w:rsidRPr="007B59DB" w:rsidSect="0093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979"/>
    <w:multiLevelType w:val="hybridMultilevel"/>
    <w:tmpl w:val="697EA10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4E1"/>
    <w:multiLevelType w:val="hybridMultilevel"/>
    <w:tmpl w:val="2794ADEC"/>
    <w:lvl w:ilvl="0" w:tplc="E20EBEC6">
      <w:start w:val="1"/>
      <w:numFmt w:val="bullet"/>
      <w:lvlText w:val="-"/>
      <w:lvlJc w:val="left"/>
      <w:pPr>
        <w:ind w:left="720" w:hanging="360"/>
      </w:pPr>
      <w:rPr>
        <w:rFonts w:ascii="Harrington" w:eastAsiaTheme="minorHAnsi" w:hAnsi="Harrington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0BAE"/>
    <w:multiLevelType w:val="hybridMultilevel"/>
    <w:tmpl w:val="0542F09C"/>
    <w:lvl w:ilvl="0" w:tplc="FA5C48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0ADA"/>
    <w:multiLevelType w:val="hybridMultilevel"/>
    <w:tmpl w:val="EF425394"/>
    <w:lvl w:ilvl="0" w:tplc="482A0796">
      <w:numFmt w:val="bullet"/>
      <w:lvlText w:val="-"/>
      <w:lvlJc w:val="left"/>
      <w:pPr>
        <w:ind w:left="2430" w:hanging="360"/>
      </w:pPr>
      <w:rPr>
        <w:rFonts w:ascii="Harrington" w:eastAsiaTheme="minorHAnsi" w:hAnsi="Harrington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19C7CC0"/>
    <w:multiLevelType w:val="hybridMultilevel"/>
    <w:tmpl w:val="DA1CE0E2"/>
    <w:lvl w:ilvl="0" w:tplc="0413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97B28E5"/>
    <w:multiLevelType w:val="hybridMultilevel"/>
    <w:tmpl w:val="39049FD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5C80"/>
    <w:multiLevelType w:val="hybridMultilevel"/>
    <w:tmpl w:val="0380BEF6"/>
    <w:lvl w:ilvl="0" w:tplc="10CA58CC">
      <w:numFmt w:val="bullet"/>
      <w:lvlText w:val="-"/>
      <w:lvlJc w:val="left"/>
      <w:pPr>
        <w:ind w:left="2430" w:hanging="360"/>
      </w:pPr>
      <w:rPr>
        <w:rFonts w:ascii="Comic Sans MS" w:eastAsiaTheme="minorHAnsi" w:hAnsi="Comic Sans MS" w:cstheme="minorBidi" w:hint="default"/>
        <w:b w:val="0"/>
        <w:sz w:val="18"/>
      </w:rPr>
    </w:lvl>
    <w:lvl w:ilvl="1" w:tplc="0413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6BAA31F9"/>
    <w:multiLevelType w:val="hybridMultilevel"/>
    <w:tmpl w:val="622A5AB0"/>
    <w:lvl w:ilvl="0" w:tplc="EC46D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0D46"/>
    <w:multiLevelType w:val="hybridMultilevel"/>
    <w:tmpl w:val="4A16ABBC"/>
    <w:lvl w:ilvl="0" w:tplc="36E68CBA">
      <w:numFmt w:val="bullet"/>
      <w:lvlText w:val="-"/>
      <w:lvlJc w:val="left"/>
      <w:pPr>
        <w:ind w:left="720" w:hanging="360"/>
      </w:pPr>
      <w:rPr>
        <w:rFonts w:ascii="AR BERKLEY" w:eastAsiaTheme="minorHAnsi" w:hAnsi="AR BERKLE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93F92"/>
    <w:multiLevelType w:val="hybridMultilevel"/>
    <w:tmpl w:val="8182BAFC"/>
    <w:lvl w:ilvl="0" w:tplc="7FC6358A">
      <w:numFmt w:val="bullet"/>
      <w:lvlText w:val="-"/>
      <w:lvlJc w:val="left"/>
      <w:pPr>
        <w:ind w:left="720" w:hanging="360"/>
      </w:pPr>
      <w:rPr>
        <w:rFonts w:ascii="AR BERKLEY" w:eastAsiaTheme="minorHAnsi" w:hAnsi="AR BERKLE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111343">
    <w:abstractNumId w:val="1"/>
  </w:num>
  <w:num w:numId="2" w16cid:durableId="1036546009">
    <w:abstractNumId w:val="9"/>
  </w:num>
  <w:num w:numId="3" w16cid:durableId="744883990">
    <w:abstractNumId w:val="8"/>
  </w:num>
  <w:num w:numId="4" w16cid:durableId="820735131">
    <w:abstractNumId w:val="7"/>
  </w:num>
  <w:num w:numId="5" w16cid:durableId="1784883552">
    <w:abstractNumId w:val="5"/>
  </w:num>
  <w:num w:numId="6" w16cid:durableId="858348675">
    <w:abstractNumId w:val="0"/>
  </w:num>
  <w:num w:numId="7" w16cid:durableId="308941394">
    <w:abstractNumId w:val="4"/>
  </w:num>
  <w:num w:numId="8" w16cid:durableId="233660691">
    <w:abstractNumId w:val="3"/>
  </w:num>
  <w:num w:numId="9" w16cid:durableId="80883004">
    <w:abstractNumId w:val="6"/>
  </w:num>
  <w:num w:numId="10" w16cid:durableId="89871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41"/>
    <w:rsid w:val="0002293C"/>
    <w:rsid w:val="00023120"/>
    <w:rsid w:val="00036D68"/>
    <w:rsid w:val="00080FEA"/>
    <w:rsid w:val="000F75D0"/>
    <w:rsid w:val="00110405"/>
    <w:rsid w:val="00123400"/>
    <w:rsid w:val="00172614"/>
    <w:rsid w:val="001F6BC2"/>
    <w:rsid w:val="00203B39"/>
    <w:rsid w:val="00273157"/>
    <w:rsid w:val="00296304"/>
    <w:rsid w:val="002B17D5"/>
    <w:rsid w:val="003527E0"/>
    <w:rsid w:val="003A4DF1"/>
    <w:rsid w:val="003C30CE"/>
    <w:rsid w:val="003D1BC9"/>
    <w:rsid w:val="003F690E"/>
    <w:rsid w:val="00467018"/>
    <w:rsid w:val="0047023C"/>
    <w:rsid w:val="005073E2"/>
    <w:rsid w:val="00521495"/>
    <w:rsid w:val="00586023"/>
    <w:rsid w:val="00602B15"/>
    <w:rsid w:val="00615F4A"/>
    <w:rsid w:val="00653ACF"/>
    <w:rsid w:val="00653EB4"/>
    <w:rsid w:val="00662610"/>
    <w:rsid w:val="006A1E69"/>
    <w:rsid w:val="006E41C0"/>
    <w:rsid w:val="007574A5"/>
    <w:rsid w:val="00797E3A"/>
    <w:rsid w:val="007B59DB"/>
    <w:rsid w:val="007E18D4"/>
    <w:rsid w:val="008B08AB"/>
    <w:rsid w:val="00911030"/>
    <w:rsid w:val="0093131A"/>
    <w:rsid w:val="009352AC"/>
    <w:rsid w:val="00941604"/>
    <w:rsid w:val="00944054"/>
    <w:rsid w:val="00945D9D"/>
    <w:rsid w:val="00947B81"/>
    <w:rsid w:val="00990BB9"/>
    <w:rsid w:val="00A830F3"/>
    <w:rsid w:val="00A83758"/>
    <w:rsid w:val="00AD7D7F"/>
    <w:rsid w:val="00B3199D"/>
    <w:rsid w:val="00B4354F"/>
    <w:rsid w:val="00BE48C4"/>
    <w:rsid w:val="00C54728"/>
    <w:rsid w:val="00C61906"/>
    <w:rsid w:val="00C74623"/>
    <w:rsid w:val="00D1694C"/>
    <w:rsid w:val="00D61341"/>
    <w:rsid w:val="00DD2351"/>
    <w:rsid w:val="00DF1D07"/>
    <w:rsid w:val="00E942AC"/>
    <w:rsid w:val="00ED24E8"/>
    <w:rsid w:val="00EF6C3E"/>
    <w:rsid w:val="00F421CA"/>
    <w:rsid w:val="00F47791"/>
    <w:rsid w:val="00FA18BF"/>
    <w:rsid w:val="00FA210C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7049"/>
  <w15:docId w15:val="{7D3547BC-2672-4744-8223-B2987151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41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1341"/>
    <w:pPr>
      <w:ind w:left="720"/>
      <w:contextualSpacing/>
    </w:pPr>
  </w:style>
  <w:style w:type="character" w:customStyle="1" w:styleId="st">
    <w:name w:val="st"/>
    <w:basedOn w:val="Standaardalinea-lettertype"/>
    <w:rsid w:val="0047023C"/>
  </w:style>
  <w:style w:type="paragraph" w:customStyle="1" w:styleId="ecxmsonormal">
    <w:name w:val="ecxmsonormal"/>
    <w:basedOn w:val="Standaard"/>
    <w:rsid w:val="0093131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cxmsolistparagraph">
    <w:name w:val="ecxmsolistparagraph"/>
    <w:basedOn w:val="Standaard"/>
    <w:rsid w:val="0093131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3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1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43458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8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7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27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0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27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1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47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52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8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Jilles Scherjon</cp:lastModifiedBy>
  <cp:revision>2</cp:revision>
  <cp:lastPrinted>2022-02-18T08:58:00Z</cp:lastPrinted>
  <dcterms:created xsi:type="dcterms:W3CDTF">2023-01-06T15:04:00Z</dcterms:created>
  <dcterms:modified xsi:type="dcterms:W3CDTF">2023-01-06T15:04:00Z</dcterms:modified>
</cp:coreProperties>
</file>